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25" w:rsidRPr="009B20BE" w:rsidRDefault="006B2825" w:rsidP="006B2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0BE">
        <w:rPr>
          <w:rFonts w:ascii="Times New Roman" w:hAnsi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9B20B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9B20BE">
        <w:rPr>
          <w:rFonts w:ascii="Times New Roman" w:hAnsi="Times New Roman"/>
          <w:b/>
          <w:sz w:val="28"/>
          <w:szCs w:val="28"/>
        </w:rPr>
        <w:t xml:space="preserve"> </w:t>
      </w:r>
    </w:p>
    <w:p w:rsidR="006B2825" w:rsidRPr="009B20BE" w:rsidRDefault="006B2825" w:rsidP="006B2825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</w:t>
      </w:r>
      <w:r w:rsidRPr="009B20BE">
        <w:rPr>
          <w:rFonts w:ascii="Times New Roman" w:hAnsi="Times New Roman"/>
          <w:b/>
          <w:sz w:val="28"/>
          <w:szCs w:val="28"/>
        </w:rPr>
        <w:t xml:space="preserve"> 2219,  2418, 1119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20BE">
        <w:rPr>
          <w:rFonts w:ascii="Times New Roman" w:hAnsi="Times New Roman"/>
          <w:b/>
          <w:sz w:val="28"/>
          <w:szCs w:val="28"/>
        </w:rPr>
        <w:t>по дисциплине/МДК/УП/ПП</w:t>
      </w:r>
      <w:r>
        <w:rPr>
          <w:rFonts w:ascii="Times New Roman" w:hAnsi="Times New Roman"/>
          <w:b/>
          <w:sz w:val="28"/>
          <w:szCs w:val="28"/>
        </w:rPr>
        <w:t>: Астрономия</w:t>
      </w:r>
    </w:p>
    <w:p w:rsidR="006B2825" w:rsidRPr="009B20BE" w:rsidRDefault="006B2825" w:rsidP="006B28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B2825" w:rsidRDefault="006B2825" w:rsidP="006B2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D53A4">
        <w:rPr>
          <w:rFonts w:ascii="Times New Roman" w:hAnsi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9D53A4">
        <w:rPr>
          <w:rFonts w:ascii="Times New Roman" w:hAnsi="Times New Roman"/>
          <w:b/>
          <w:sz w:val="28"/>
          <w:szCs w:val="28"/>
          <w:u w:val="single"/>
        </w:rPr>
        <w:t>скриншоты</w:t>
      </w:r>
      <w:proofErr w:type="spellEnd"/>
      <w:r w:rsidRPr="009D53A4">
        <w:rPr>
          <w:rFonts w:ascii="Times New Roman" w:hAnsi="Times New Roman"/>
          <w:b/>
          <w:sz w:val="28"/>
          <w:szCs w:val="28"/>
          <w:u w:val="single"/>
        </w:rPr>
        <w:t xml:space="preserve"> выполненных заданий на электронную почту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6B2825" w:rsidRPr="009D53A4" w:rsidRDefault="006B2825" w:rsidP="006B2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3A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hyperlink r:id="rId4" w:history="1">
        <w:r w:rsidRPr="00C132B9">
          <w:rPr>
            <w:rStyle w:val="aa"/>
            <w:rFonts w:ascii="Times New Roman" w:hAnsi="Times New Roman"/>
            <w:color w:val="000000"/>
            <w:lang w:val="en-US"/>
          </w:rPr>
          <w:t>danckin</w:t>
        </w:r>
        <w:r w:rsidRPr="00C132B9">
          <w:rPr>
            <w:rStyle w:val="aa"/>
            <w:rFonts w:ascii="Times New Roman" w:hAnsi="Times New Roman"/>
            <w:color w:val="000000"/>
          </w:rPr>
          <w:t>-55@</w:t>
        </w:r>
        <w:r w:rsidRPr="00C132B9">
          <w:rPr>
            <w:rStyle w:val="aa"/>
            <w:rFonts w:ascii="Times New Roman" w:hAnsi="Times New Roman"/>
            <w:color w:val="000000"/>
            <w:lang w:val="en-US"/>
          </w:rPr>
          <w:t>yandex</w:t>
        </w:r>
        <w:r w:rsidRPr="00C132B9">
          <w:rPr>
            <w:rStyle w:val="aa"/>
            <w:rFonts w:ascii="Times New Roman" w:hAnsi="Times New Roman"/>
            <w:color w:val="000000"/>
          </w:rPr>
          <w:t>.</w:t>
        </w:r>
        <w:proofErr w:type="spellStart"/>
        <w:r w:rsidRPr="00C132B9">
          <w:rPr>
            <w:rStyle w:val="aa"/>
            <w:rFonts w:ascii="Times New Roman" w:hAnsi="Times New Roman"/>
            <w:color w:val="000000"/>
            <w:lang w:val="en-US"/>
          </w:rPr>
          <w:t>ru</w:t>
        </w:r>
        <w:proofErr w:type="spellEnd"/>
      </w:hyperlink>
      <w:r w:rsidRPr="009D53A4">
        <w:rPr>
          <w:rFonts w:ascii="Times New Roman" w:hAnsi="Times New Roman"/>
          <w:sz w:val="28"/>
          <w:szCs w:val="28"/>
        </w:rPr>
        <w:t xml:space="preserve"> </w:t>
      </w:r>
    </w:p>
    <w:p w:rsidR="006B2825" w:rsidRPr="009D53A4" w:rsidRDefault="006B2825" w:rsidP="006B2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2825" w:rsidRPr="001D5B7E" w:rsidRDefault="006B2825" w:rsidP="006B2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B7E">
        <w:rPr>
          <w:rFonts w:ascii="Times New Roman" w:hAnsi="Times New Roman"/>
          <w:b/>
          <w:sz w:val="28"/>
          <w:szCs w:val="28"/>
        </w:rPr>
        <w:t>Преподаватель: Данькин Виктор Петрович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474"/>
        <w:gridCol w:w="5832"/>
      </w:tblGrid>
      <w:tr w:rsidR="006B2825" w:rsidRPr="009B20BE" w:rsidTr="00D971DA">
        <w:tc>
          <w:tcPr>
            <w:tcW w:w="594" w:type="dxa"/>
            <w:vAlign w:val="center"/>
          </w:tcPr>
          <w:p w:rsidR="006B2825" w:rsidRPr="009B20BE" w:rsidRDefault="006B2825" w:rsidP="00D971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6B2825" w:rsidRPr="009B20BE" w:rsidRDefault="006B2825" w:rsidP="00D971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74" w:type="dxa"/>
            <w:vAlign w:val="center"/>
          </w:tcPr>
          <w:p w:rsidR="006B2825" w:rsidRPr="009B20BE" w:rsidRDefault="006B2825" w:rsidP="00D97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5832" w:type="dxa"/>
            <w:vAlign w:val="center"/>
          </w:tcPr>
          <w:p w:rsidR="006B2825" w:rsidRPr="009B20BE" w:rsidRDefault="006B2825" w:rsidP="00D97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6B2825" w:rsidRPr="009B20BE" w:rsidTr="00D971DA">
        <w:trPr>
          <w:trHeight w:val="274"/>
        </w:trPr>
        <w:tc>
          <w:tcPr>
            <w:tcW w:w="594" w:type="dxa"/>
          </w:tcPr>
          <w:p w:rsidR="006B2825" w:rsidRPr="009B20BE" w:rsidRDefault="006B2825" w:rsidP="00D97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74" w:type="dxa"/>
          </w:tcPr>
          <w:p w:rsidR="006B2825" w:rsidRPr="009B20BE" w:rsidRDefault="006B2825" w:rsidP="00D971DA">
            <w:pPr>
              <w:spacing w:after="0" w:line="240" w:lineRule="auto"/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B20BE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Тема 5. Солнце и звезды</w:t>
            </w:r>
          </w:p>
          <w:p w:rsidR="006B2825" w:rsidRPr="009B20BE" w:rsidRDefault="006B2825" w:rsidP="00D971DA">
            <w:pPr>
              <w:spacing w:after="0" w:line="240" w:lineRule="auto"/>
              <w:rPr>
                <w:rStyle w:val="a5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B2825" w:rsidRPr="009B20BE" w:rsidRDefault="006B2825" w:rsidP="00D971DA">
            <w:pPr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</w:p>
          <w:p w:rsidR="006B2825" w:rsidRPr="009B20BE" w:rsidRDefault="006B2825" w:rsidP="00D971D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6B2825" w:rsidRPr="009B20BE" w:rsidRDefault="006B2825" w:rsidP="00D97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32" w:type="dxa"/>
          </w:tcPr>
          <w:p w:rsidR="006B2825" w:rsidRPr="009B20BE" w:rsidRDefault="006B2825" w:rsidP="00D97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Составить</w:t>
            </w: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конспект по теме.</w:t>
            </w:r>
          </w:p>
          <w:p w:rsidR="006B2825" w:rsidRPr="009B20BE" w:rsidRDefault="006B2825" w:rsidP="00D97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Изучаемые </w:t>
            </w:r>
            <w:r w:rsidRPr="009B20BE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опросы:</w:t>
            </w:r>
          </w:p>
          <w:p w:rsidR="006B2825" w:rsidRPr="009B20BE" w:rsidRDefault="006B2825" w:rsidP="00D97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0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Солнце: его состав и внутре</w:t>
            </w:r>
            <w:r w:rsidRPr="009B20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9B20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нее строение.</w:t>
            </w:r>
          </w:p>
          <w:p w:rsidR="006B2825" w:rsidRPr="009B20BE" w:rsidRDefault="006B2825" w:rsidP="00D97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20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Солнечная активность и ее влияние на Зе</w:t>
            </w:r>
            <w:r w:rsidRPr="009B20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9B20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лю.</w:t>
            </w:r>
          </w:p>
          <w:p w:rsidR="006B2825" w:rsidRPr="009B20BE" w:rsidRDefault="006B2825" w:rsidP="00D97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0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 Физическая природа звезд.</w:t>
            </w:r>
          </w:p>
          <w:p w:rsidR="006B2825" w:rsidRDefault="006B2825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Источники:</w:t>
            </w:r>
          </w:p>
          <w:p w:rsidR="006B2825" w:rsidRPr="009B20BE" w:rsidRDefault="006B2825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 xml:space="preserve">1. Воронцов-Вельяминов  Б.  А.,  </w:t>
            </w:r>
            <w:proofErr w:type="spellStart"/>
            <w:r w:rsidRPr="009B20BE">
              <w:rPr>
                <w:rFonts w:ascii="Times New Roman" w:hAnsi="Times New Roman"/>
                <w:sz w:val="24"/>
                <w:szCs w:val="24"/>
              </w:rPr>
              <w:t>Страут</w:t>
            </w:r>
            <w:proofErr w:type="spellEnd"/>
            <w:r w:rsidRPr="009B20BE">
              <w:rPr>
                <w:rFonts w:ascii="Times New Roman" w:hAnsi="Times New Roman"/>
                <w:sz w:val="24"/>
                <w:szCs w:val="24"/>
              </w:rPr>
              <w:t xml:space="preserve">  Е.  К. «Астрон</w:t>
            </w:r>
            <w:r w:rsidRPr="009B20BE">
              <w:rPr>
                <w:rFonts w:ascii="Times New Roman" w:hAnsi="Times New Roman"/>
                <w:sz w:val="24"/>
                <w:szCs w:val="24"/>
              </w:rPr>
              <w:t>о</w:t>
            </w:r>
            <w:r w:rsidRPr="009B20BE">
              <w:rPr>
                <w:rFonts w:ascii="Times New Roman" w:hAnsi="Times New Roman"/>
                <w:sz w:val="24"/>
                <w:szCs w:val="24"/>
              </w:rPr>
              <w:t>мия.  11  класс» М.:  Дрофа,  2016.</w:t>
            </w:r>
          </w:p>
          <w:p w:rsidR="006B2825" w:rsidRPr="009B20BE" w:rsidRDefault="006B2825" w:rsidP="00D971DA">
            <w:pPr>
              <w:pStyle w:val="Style32"/>
              <w:widowControl/>
              <w:rPr>
                <w:lang w:eastAsia="en-US"/>
              </w:rPr>
            </w:pPr>
            <w:r w:rsidRPr="009B20BE">
              <w:rPr>
                <w:bCs/>
                <w:color w:val="231F20"/>
              </w:rPr>
              <w:t xml:space="preserve">2. </w:t>
            </w:r>
            <w:r>
              <w:rPr>
                <w:rStyle w:val="FontStyle59"/>
                <w:b w:val="0"/>
              </w:rPr>
              <w:t>Интернет</w:t>
            </w:r>
            <w:r w:rsidRPr="009B20BE">
              <w:rPr>
                <w:rStyle w:val="FontStyle59"/>
                <w:b w:val="0"/>
              </w:rPr>
              <w:t>-</w:t>
            </w:r>
            <w:r>
              <w:rPr>
                <w:rStyle w:val="FontStyle59"/>
                <w:b w:val="0"/>
              </w:rPr>
              <w:t>ресурс</w:t>
            </w:r>
            <w:r w:rsidRPr="009B20BE">
              <w:rPr>
                <w:rStyle w:val="FontStyle59"/>
                <w:b w:val="0"/>
              </w:rPr>
              <w:t>:</w:t>
            </w:r>
            <w:r>
              <w:rPr>
                <w:rStyle w:val="FontStyle59"/>
                <w:b w:val="0"/>
              </w:rPr>
              <w:t xml:space="preserve"> </w:t>
            </w:r>
            <w:r>
              <w:rPr>
                <w:color w:val="231F20"/>
                <w:lang w:val="en-US"/>
              </w:rPr>
              <w:t>www</w:t>
            </w:r>
            <w:r w:rsidRPr="009B20BE">
              <w:rPr>
                <w:color w:val="231F20"/>
              </w:rPr>
              <w:t>.</w:t>
            </w:r>
            <w:proofErr w:type="spellStart"/>
            <w:r>
              <w:rPr>
                <w:color w:val="231F20"/>
                <w:lang w:val="en-US"/>
              </w:rPr>
              <w:t>fcior</w:t>
            </w:r>
            <w:proofErr w:type="spellEnd"/>
            <w:r w:rsidRPr="009B20BE">
              <w:rPr>
                <w:color w:val="231F20"/>
              </w:rPr>
              <w:t>.</w:t>
            </w:r>
            <w:proofErr w:type="spellStart"/>
            <w:r w:rsidRPr="009B20BE">
              <w:rPr>
                <w:color w:val="231F20"/>
                <w:lang w:val="en-US"/>
              </w:rPr>
              <w:t>edu</w:t>
            </w:r>
            <w:proofErr w:type="spellEnd"/>
            <w:r w:rsidRPr="009B20BE">
              <w:rPr>
                <w:color w:val="231F20"/>
              </w:rPr>
              <w:t>.</w:t>
            </w:r>
            <w:proofErr w:type="spellStart"/>
            <w:r w:rsidRPr="009B20BE">
              <w:rPr>
                <w:color w:val="231F20"/>
                <w:lang w:val="en-US"/>
              </w:rPr>
              <w:t>ru</w:t>
            </w:r>
            <w:proofErr w:type="spellEnd"/>
          </w:p>
          <w:p w:rsidR="006B2825" w:rsidRDefault="006B2825" w:rsidP="00D97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B2825" w:rsidRPr="009B20BE" w:rsidRDefault="006B2825" w:rsidP="00D97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Ответить на вопросы</w:t>
            </w:r>
          </w:p>
          <w:p w:rsidR="006B2825" w:rsidRPr="009B20BE" w:rsidRDefault="006B2825" w:rsidP="00D971D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B20BE">
              <w:rPr>
                <w:b/>
              </w:rPr>
              <w:t>Тест</w:t>
            </w:r>
          </w:p>
          <w:p w:rsidR="006B2825" w:rsidRPr="009B20BE" w:rsidRDefault="006B2825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 xml:space="preserve">1. Годичный параллакс служит </w:t>
            </w:r>
            <w:proofErr w:type="gramStart"/>
            <w:r w:rsidRPr="009B20B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9B20B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B2825" w:rsidRPr="009B20BE" w:rsidRDefault="006B2825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>а) определения расстояния до ближайших звёзд;</w:t>
            </w:r>
          </w:p>
          <w:p w:rsidR="006B2825" w:rsidRPr="009B20BE" w:rsidRDefault="006B2825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>б) определение расстояния до планет;</w:t>
            </w:r>
          </w:p>
          <w:p w:rsidR="006B2825" w:rsidRPr="009B20BE" w:rsidRDefault="006B2825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>в) расстояния, проходимого Землей за год;</w:t>
            </w:r>
          </w:p>
          <w:p w:rsidR="006B2825" w:rsidRPr="009B20BE" w:rsidRDefault="006B2825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>г) доказательство конечности скорости света.</w:t>
            </w:r>
          </w:p>
          <w:p w:rsidR="006B2825" w:rsidRPr="009B20BE" w:rsidRDefault="006B2825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>2. Отличие вида спектров звёзд определяется в пе</w:t>
            </w:r>
            <w:r w:rsidRPr="009B20BE">
              <w:rPr>
                <w:rFonts w:ascii="Times New Roman" w:hAnsi="Times New Roman"/>
                <w:sz w:val="24"/>
                <w:szCs w:val="24"/>
              </w:rPr>
              <w:t>р</w:t>
            </w:r>
            <w:r w:rsidRPr="009B20BE">
              <w:rPr>
                <w:rFonts w:ascii="Times New Roman" w:hAnsi="Times New Roman"/>
                <w:sz w:val="24"/>
                <w:szCs w:val="24"/>
              </w:rPr>
              <w:t>вую очередь…</w:t>
            </w:r>
          </w:p>
          <w:p w:rsidR="006B2825" w:rsidRPr="009B20BE" w:rsidRDefault="006B2825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>а) возрастом; б) температурой;</w:t>
            </w:r>
          </w:p>
          <w:p w:rsidR="006B2825" w:rsidRPr="009B20BE" w:rsidRDefault="006B2825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>в) светимостью; г) размером.</w:t>
            </w:r>
          </w:p>
          <w:p w:rsidR="006B2825" w:rsidRPr="009B20BE" w:rsidRDefault="006B2825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>3.Масса Солнца от всей массы Солнечной системы с</w:t>
            </w:r>
            <w:r w:rsidRPr="009B20BE">
              <w:rPr>
                <w:rFonts w:ascii="Times New Roman" w:hAnsi="Times New Roman"/>
                <w:sz w:val="24"/>
                <w:szCs w:val="24"/>
              </w:rPr>
              <w:t>о</w:t>
            </w:r>
            <w:r w:rsidRPr="009B20BE">
              <w:rPr>
                <w:rFonts w:ascii="Times New Roman" w:hAnsi="Times New Roman"/>
                <w:sz w:val="24"/>
                <w:szCs w:val="24"/>
              </w:rPr>
              <w:t>ставляет…</w:t>
            </w:r>
          </w:p>
          <w:p w:rsidR="006B2825" w:rsidRPr="009B20BE" w:rsidRDefault="006B2825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>а) 99,866%; б) 31, 31%; в) 1, 9891 %; г) 27,4 %.</w:t>
            </w:r>
          </w:p>
          <w:p w:rsidR="006B2825" w:rsidRPr="009B20BE" w:rsidRDefault="006B2825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>4. В центре Солнца находится…</w:t>
            </w:r>
          </w:p>
          <w:p w:rsidR="006B2825" w:rsidRPr="009B20BE" w:rsidRDefault="006B2825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 xml:space="preserve">а) зона </w:t>
            </w:r>
            <w:proofErr w:type="gramStart"/>
            <w:r w:rsidRPr="009B20BE">
              <w:rPr>
                <w:rFonts w:ascii="Times New Roman" w:hAnsi="Times New Roman"/>
                <w:sz w:val="24"/>
                <w:szCs w:val="24"/>
              </w:rPr>
              <w:t>термоядерных</w:t>
            </w:r>
            <w:proofErr w:type="gramEnd"/>
            <w:r w:rsidRPr="009B20BE">
              <w:rPr>
                <w:rFonts w:ascii="Times New Roman" w:hAnsi="Times New Roman"/>
                <w:sz w:val="24"/>
                <w:szCs w:val="24"/>
              </w:rPr>
              <w:t xml:space="preserve"> реакции (ядро);</w:t>
            </w:r>
          </w:p>
          <w:p w:rsidR="006B2825" w:rsidRPr="009B20BE" w:rsidRDefault="006B2825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>б) зона переноса лучистой энергии;</w:t>
            </w:r>
          </w:p>
          <w:p w:rsidR="006B2825" w:rsidRPr="009B20BE" w:rsidRDefault="006B2825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>в) конвективная зона;</w:t>
            </w:r>
          </w:p>
          <w:p w:rsidR="006B2825" w:rsidRPr="009B20BE" w:rsidRDefault="006B2825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>г) атмосфера.</w:t>
            </w:r>
          </w:p>
          <w:p w:rsidR="006B2825" w:rsidRPr="009B20BE" w:rsidRDefault="006B2825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>5. Период активности Солнца составляет…</w:t>
            </w:r>
          </w:p>
          <w:p w:rsidR="006B2825" w:rsidRPr="009B20BE" w:rsidRDefault="006B2825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>а) 12 лет; б) 36 лет; в) 11 лет; г) 100 лет.</w:t>
            </w:r>
          </w:p>
          <w:p w:rsidR="006B2825" w:rsidRPr="009B20BE" w:rsidRDefault="006B2825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>6. Светимостью звезды называется…</w:t>
            </w:r>
          </w:p>
          <w:p w:rsidR="006B2825" w:rsidRPr="009B20BE" w:rsidRDefault="006B2825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>а) полная энергия, излучаемая звездой в единицу вр</w:t>
            </w:r>
            <w:r w:rsidRPr="009B20BE">
              <w:rPr>
                <w:rFonts w:ascii="Times New Roman" w:hAnsi="Times New Roman"/>
                <w:sz w:val="24"/>
                <w:szCs w:val="24"/>
              </w:rPr>
              <w:t>е</w:t>
            </w:r>
            <w:r w:rsidRPr="009B20BE">
              <w:rPr>
                <w:rFonts w:ascii="Times New Roman" w:hAnsi="Times New Roman"/>
                <w:sz w:val="24"/>
                <w:szCs w:val="24"/>
              </w:rPr>
              <w:t>мени;</w:t>
            </w:r>
          </w:p>
          <w:p w:rsidR="006B2825" w:rsidRPr="009B20BE" w:rsidRDefault="006B2825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 xml:space="preserve">б) видимая звёздная величина, которую имела бы звезда, если бы находилась от нас на расстоянии 10 </w:t>
            </w:r>
            <w:proofErr w:type="spellStart"/>
            <w:r w:rsidRPr="009B20B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9B20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B2825" w:rsidRPr="009B20BE" w:rsidRDefault="006B2825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>в) полная энергия излучённая звездой за время сущ</w:t>
            </w:r>
            <w:r w:rsidRPr="009B20BE">
              <w:rPr>
                <w:rFonts w:ascii="Times New Roman" w:hAnsi="Times New Roman"/>
                <w:sz w:val="24"/>
                <w:szCs w:val="24"/>
              </w:rPr>
              <w:t>е</w:t>
            </w:r>
            <w:r w:rsidRPr="009B20BE">
              <w:rPr>
                <w:rFonts w:ascii="Times New Roman" w:hAnsi="Times New Roman"/>
                <w:sz w:val="24"/>
                <w:szCs w:val="24"/>
              </w:rPr>
              <w:t>ствования;</w:t>
            </w:r>
          </w:p>
          <w:p w:rsidR="006B2825" w:rsidRPr="009B20BE" w:rsidRDefault="006B2825" w:rsidP="00D971D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B20BE">
              <w:rPr>
                <w:rFonts w:ascii="Times New Roman" w:hAnsi="Times New Roman"/>
                <w:sz w:val="24"/>
                <w:szCs w:val="24"/>
              </w:rPr>
              <w:t>г) видимая звёздная величина.</w:t>
            </w:r>
          </w:p>
        </w:tc>
      </w:tr>
    </w:tbl>
    <w:p w:rsidR="006B2825" w:rsidRDefault="006B2825" w:rsidP="006B2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4D12" w:rsidRDefault="006B2825" w:rsidP="006B2825">
      <w:pPr>
        <w:jc w:val="center"/>
      </w:pPr>
      <w:r w:rsidRPr="009B20BE">
        <w:rPr>
          <w:rFonts w:ascii="Times New Roman" w:hAnsi="Times New Roman"/>
          <w:sz w:val="24"/>
          <w:szCs w:val="24"/>
        </w:rPr>
        <w:t>Преподаватель ___________ /Данькин В.П./</w:t>
      </w:r>
    </w:p>
    <w:sectPr w:rsidR="00434D12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B2825"/>
    <w:rsid w:val="00070806"/>
    <w:rsid w:val="00434D12"/>
    <w:rsid w:val="006B2825"/>
    <w:rsid w:val="006F7ACC"/>
    <w:rsid w:val="00DF492E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2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F0A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styleId="aa">
    <w:name w:val="Hyperlink"/>
    <w:basedOn w:val="a0"/>
    <w:semiHidden/>
    <w:rsid w:val="006B2825"/>
    <w:rPr>
      <w:rFonts w:cs="Times New Roman"/>
      <w:color w:val="0000FF"/>
      <w:u w:val="single"/>
    </w:rPr>
  </w:style>
  <w:style w:type="paragraph" w:styleId="ab">
    <w:name w:val="Normal (Web)"/>
    <w:basedOn w:val="a"/>
    <w:rsid w:val="006B28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6B28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9">
    <w:name w:val="Font Style59"/>
    <w:basedOn w:val="a0"/>
    <w:rsid w:val="006B2825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ckin-5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2020-04-09T17:10:00Z</dcterms:created>
  <dcterms:modified xsi:type="dcterms:W3CDTF">2020-04-09T17:11:00Z</dcterms:modified>
</cp:coreProperties>
</file>