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74" w:rsidRPr="00FF25DA" w:rsidRDefault="00D76274" w:rsidP="00D76274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 обучающихся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890">
        <w:rPr>
          <w:rFonts w:ascii="Times New Roman" w:hAnsi="Times New Roman" w:cs="Times New Roman"/>
          <w:b/>
          <w:sz w:val="28"/>
          <w:szCs w:val="28"/>
        </w:rPr>
        <w:t>13</w:t>
      </w:r>
      <w:r w:rsidR="00697385">
        <w:rPr>
          <w:rFonts w:ascii="Times New Roman" w:hAnsi="Times New Roman" w:cs="Times New Roman"/>
          <w:b/>
          <w:sz w:val="28"/>
          <w:szCs w:val="28"/>
        </w:rPr>
        <w:t>19</w:t>
      </w:r>
    </w:p>
    <w:p w:rsidR="00D76274" w:rsidRDefault="00D76274" w:rsidP="00D76274">
      <w:pPr>
        <w:pStyle w:val="10"/>
        <w:keepNext/>
        <w:keepLines/>
        <w:shd w:val="clear" w:color="auto" w:fill="auto"/>
        <w:spacing w:before="0" w:after="0" w:line="360" w:lineRule="auto"/>
        <w:ind w:left="80"/>
        <w:jc w:val="center"/>
      </w:pPr>
      <w:r w:rsidRPr="00FF25DA">
        <w:rPr>
          <w:sz w:val="28"/>
          <w:szCs w:val="28"/>
        </w:rPr>
        <w:t>по дисциплине</w:t>
      </w:r>
      <w:bookmarkStart w:id="0" w:name="bookmark2"/>
      <w:r w:rsidRPr="00D76274">
        <w:t xml:space="preserve"> </w:t>
      </w:r>
      <w:bookmarkEnd w:id="0"/>
      <w:r w:rsidR="0013035F">
        <w:t>Химия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выполненных заданий на электронную почту </w:t>
      </w:r>
      <w:r w:rsidR="00995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shemetova</w:t>
      </w:r>
      <w:proofErr w:type="spellEnd"/>
      <w:r w:rsidR="00B82500">
        <w:rPr>
          <w:rFonts w:asciiTheme="majorHAnsi" w:hAnsiTheme="majorHAnsi"/>
          <w:b/>
          <w:sz w:val="28"/>
          <w:szCs w:val="28"/>
          <w:u w:val="single"/>
        </w:rPr>
        <w:t>.</w:t>
      </w:r>
      <w:r w:rsidR="009953BA">
        <w:rPr>
          <w:rFonts w:asciiTheme="majorHAnsi" w:hAnsiTheme="majorHAnsi"/>
          <w:b/>
          <w:sz w:val="28"/>
          <w:szCs w:val="28"/>
          <w:u w:val="single"/>
        </w:rPr>
        <w:t>1965@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bk</w:t>
      </w:r>
      <w:proofErr w:type="spellEnd"/>
      <w:r w:rsidR="009953BA">
        <w:rPr>
          <w:rFonts w:asciiTheme="majorHAnsi" w:hAnsiTheme="majorHAnsi"/>
          <w:b/>
          <w:sz w:val="28"/>
          <w:szCs w:val="28"/>
          <w:u w:val="single"/>
        </w:rPr>
        <w:t>.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ru</w:t>
      </w:r>
      <w:proofErr w:type="spellEnd"/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>Шеметова</w:t>
      </w:r>
      <w:proofErr w:type="spellEnd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Тамара Федоровна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94"/>
        <w:gridCol w:w="3625"/>
        <w:gridCol w:w="5387"/>
      </w:tblGrid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B82500" w:rsidP="00D76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04.05.2020 по 8.05</w:t>
            </w:r>
            <w:r w:rsidR="00B560D8"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8F27B4" w:rsidTr="005477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B4" w:rsidRPr="00B919D2" w:rsidRDefault="008F27B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8F27B4" w:rsidP="0021233E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их классификация. Глюкоза – вещество с двойственной функцией. </w:t>
            </w:r>
            <w:proofErr w:type="spellStart"/>
            <w:r w:rsidRPr="00C57B9C">
              <w:rPr>
                <w:rFonts w:ascii="Times New Roman" w:eastAsia="Times New Roman" w:hAnsi="Times New Roman" w:cs="Times New Roman"/>
                <w:sz w:val="24"/>
                <w:szCs w:val="24"/>
              </w:rPr>
              <w:t>Альдегидоспирт</w:t>
            </w:r>
            <w:proofErr w:type="spellEnd"/>
            <w:r w:rsidRPr="00C57B9C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Химические свойства глюкозы: окисление, восстановление, виды брожения. Сахароза, крахмал, целлюлоза. Строение молекул, свойства, роль в жизненных процессах.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>Составить конспект (</w:t>
            </w:r>
            <w:proofErr w:type="gramStart"/>
            <w:r w:rsidRPr="00C57B9C">
              <w:rPr>
                <w:rFonts w:ascii="Times New Roman" w:hAnsi="Times New Roman" w:cs="Times New Roman"/>
              </w:rPr>
              <w:t>см</w:t>
            </w:r>
            <w:proofErr w:type="gramEnd"/>
            <w:r w:rsidRPr="00C57B9C">
              <w:rPr>
                <w:rFonts w:ascii="Times New Roman" w:hAnsi="Times New Roman" w:cs="Times New Roman"/>
              </w:rPr>
              <w:t>. учебник ниже) и ответить на вопросы в конце параграфа.</w:t>
            </w: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 xml:space="preserve">Литература: О.С.Габриелян Химия 10 </w:t>
            </w:r>
            <w:proofErr w:type="spellStart"/>
            <w:r w:rsidRPr="00C57B9C">
              <w:rPr>
                <w:rFonts w:ascii="Times New Roman" w:hAnsi="Times New Roman" w:cs="Times New Roman"/>
              </w:rPr>
              <w:t>кл</w:t>
            </w:r>
            <w:proofErr w:type="spellEnd"/>
            <w:r w:rsidRPr="00C57B9C">
              <w:rPr>
                <w:rFonts w:ascii="Times New Roman" w:hAnsi="Times New Roman" w:cs="Times New Roman"/>
              </w:rPr>
              <w:t>. Базовый уровень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C57B9C" w:rsidRDefault="00C1250A" w:rsidP="00B5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B9C">
              <w:rPr>
                <w:rFonts w:ascii="Times New Roman" w:hAnsi="Times New Roman" w:cs="Times New Roman"/>
                <w:b/>
                <w:sz w:val="28"/>
                <w:szCs w:val="28"/>
              </w:rPr>
              <w:t>с 11.05.2020 по 16.05</w:t>
            </w:r>
            <w:r w:rsidR="00B560D8" w:rsidRPr="00C57B9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8F27B4" w:rsidTr="001037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B4" w:rsidRPr="00B919D2" w:rsidRDefault="008F27B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8F27B4" w:rsidP="002123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9C">
              <w:rPr>
                <w:rFonts w:ascii="Times New Roman" w:eastAsia="Times New Roman" w:hAnsi="Times New Roman" w:cs="Times New Roman"/>
                <w:sz w:val="24"/>
                <w:szCs w:val="24"/>
              </w:rPr>
              <w:t>Амины. Классификация, изомерия, номенклатура. Метиламин его свойства. Ароматические амины. Анилин – как органическое основание. Получение и применение анилина. Аминокислоты: свойства, получение, применение. Пептидная связь. Полипептиды.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>Составить конспект и ответить на вопросы в конце параграфа.</w:t>
            </w: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 xml:space="preserve">Литература: О.С.Габриелян Химия 10 </w:t>
            </w:r>
            <w:proofErr w:type="spellStart"/>
            <w:r w:rsidRPr="00C57B9C">
              <w:rPr>
                <w:rFonts w:ascii="Times New Roman" w:hAnsi="Times New Roman" w:cs="Times New Roman"/>
              </w:rPr>
              <w:t>кл</w:t>
            </w:r>
            <w:proofErr w:type="spellEnd"/>
            <w:r w:rsidRPr="00C57B9C">
              <w:rPr>
                <w:rFonts w:ascii="Times New Roman" w:hAnsi="Times New Roman" w:cs="Times New Roman"/>
              </w:rPr>
              <w:t>. Базовый уровень</w:t>
            </w:r>
          </w:p>
        </w:tc>
      </w:tr>
    </w:tbl>
    <w:p w:rsidR="008D3DBA" w:rsidRDefault="008D3DBA"/>
    <w:p w:rsidR="004E7167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Default="004E7167" w:rsidP="00C12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Pr="00284A76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          </w:t>
      </w:r>
      <w:r w:rsidR="00697385">
        <w:rPr>
          <w:rFonts w:ascii="Times New Roman" w:hAnsi="Times New Roman" w:cs="Times New Roman"/>
          <w:sz w:val="28"/>
          <w:szCs w:val="28"/>
        </w:rPr>
        <w:t>Т.Ф.Шеметова</w:t>
      </w:r>
    </w:p>
    <w:sectPr w:rsidR="004E7167" w:rsidRPr="00284A76" w:rsidSect="008D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3A49"/>
    <w:multiLevelType w:val="hybridMultilevel"/>
    <w:tmpl w:val="5C02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00A6E"/>
    <w:multiLevelType w:val="hybridMultilevel"/>
    <w:tmpl w:val="E06A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12D3F"/>
    <w:multiLevelType w:val="hybridMultilevel"/>
    <w:tmpl w:val="1C5EBA34"/>
    <w:lvl w:ilvl="0" w:tplc="ADBA42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6274"/>
    <w:rsid w:val="000E7692"/>
    <w:rsid w:val="0013035F"/>
    <w:rsid w:val="00151061"/>
    <w:rsid w:val="001676A4"/>
    <w:rsid w:val="00284A76"/>
    <w:rsid w:val="002A7BC6"/>
    <w:rsid w:val="002C695E"/>
    <w:rsid w:val="003175BC"/>
    <w:rsid w:val="004E7167"/>
    <w:rsid w:val="00571062"/>
    <w:rsid w:val="00661180"/>
    <w:rsid w:val="00697385"/>
    <w:rsid w:val="00784AB5"/>
    <w:rsid w:val="008A43AA"/>
    <w:rsid w:val="008D3DBA"/>
    <w:rsid w:val="008F27B4"/>
    <w:rsid w:val="009534D7"/>
    <w:rsid w:val="009953BA"/>
    <w:rsid w:val="009A1DB5"/>
    <w:rsid w:val="009C7695"/>
    <w:rsid w:val="00A50F23"/>
    <w:rsid w:val="00A95424"/>
    <w:rsid w:val="00AE3B94"/>
    <w:rsid w:val="00B560D8"/>
    <w:rsid w:val="00B82500"/>
    <w:rsid w:val="00B919D2"/>
    <w:rsid w:val="00BC37CF"/>
    <w:rsid w:val="00BC7925"/>
    <w:rsid w:val="00C1250A"/>
    <w:rsid w:val="00C51890"/>
    <w:rsid w:val="00C57B9C"/>
    <w:rsid w:val="00D76274"/>
    <w:rsid w:val="00DA4DCC"/>
    <w:rsid w:val="00E562F7"/>
    <w:rsid w:val="00EE7EBA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6274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D76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76274"/>
    <w:pPr>
      <w:widowControl w:val="0"/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697385"/>
    <w:pPr>
      <w:ind w:left="720"/>
      <w:contextualSpacing/>
    </w:pPr>
  </w:style>
  <w:style w:type="character" w:customStyle="1" w:styleId="extended-textshort">
    <w:name w:val="extended-text__short"/>
    <w:basedOn w:val="a0"/>
    <w:rsid w:val="00C12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78999</dc:creator>
  <cp:lastModifiedBy>SysAdm</cp:lastModifiedBy>
  <cp:revision>22</cp:revision>
  <dcterms:created xsi:type="dcterms:W3CDTF">2020-04-08T17:00:00Z</dcterms:created>
  <dcterms:modified xsi:type="dcterms:W3CDTF">2020-04-27T08:58:00Z</dcterms:modified>
</cp:coreProperties>
</file>